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4" w:rsidRDefault="00EB6CD4" w:rsidP="00EB6C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плане закупки товаров </w:t>
      </w:r>
      <w:r w:rsidR="007901C2">
        <w:rPr>
          <w:rFonts w:ascii="Times New Roman" w:hAnsi="Times New Roman" w:cs="Times New Roman"/>
          <w:b/>
        </w:rPr>
        <w:t>(работ, услуг) на 2014 год от 24</w:t>
      </w:r>
      <w:r>
        <w:rPr>
          <w:rFonts w:ascii="Times New Roman" w:hAnsi="Times New Roman" w:cs="Times New Roman"/>
          <w:b/>
        </w:rPr>
        <w:t xml:space="preserve"> июля 2014г</w:t>
      </w:r>
    </w:p>
    <w:tbl>
      <w:tblPr>
        <w:tblStyle w:val="a3"/>
        <w:tblW w:w="0" w:type="auto"/>
        <w:tblInd w:w="2081" w:type="dxa"/>
        <w:tblLook w:val="04A0"/>
      </w:tblPr>
      <w:tblGrid>
        <w:gridCol w:w="4503"/>
        <w:gridCol w:w="7606"/>
      </w:tblGrid>
      <w:tr w:rsidR="00EB6CD4" w:rsidTr="00FD3C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D4" w:rsidRPr="00CF165C" w:rsidRDefault="00EB6CD4" w:rsidP="00FD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D4" w:rsidRPr="00CF165C" w:rsidRDefault="00EB6CD4" w:rsidP="00FD3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«Птицефабрика «Молодежная»</w:t>
            </w:r>
          </w:p>
        </w:tc>
      </w:tr>
      <w:tr w:rsidR="00EB6CD4" w:rsidTr="00FD3C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D4" w:rsidRPr="00CF165C" w:rsidRDefault="00EB6CD4" w:rsidP="00FD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D4" w:rsidRPr="00CF165C" w:rsidRDefault="00EB6CD4" w:rsidP="00FD3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 xml:space="preserve">658051,Алтайский </w:t>
            </w:r>
            <w:proofErr w:type="spellStart"/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край,Первомайский</w:t>
            </w:r>
            <w:proofErr w:type="spellEnd"/>
            <w:r w:rsidRPr="00CF165C">
              <w:rPr>
                <w:rFonts w:ascii="Times New Roman" w:hAnsi="Times New Roman" w:cs="Times New Roman"/>
                <w:sz w:val="20"/>
                <w:szCs w:val="20"/>
              </w:rPr>
              <w:t xml:space="preserve"> район,,с</w:t>
            </w:r>
            <w:proofErr w:type="gramStart"/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ервомайское,Интернациональная,9а.</w:t>
            </w:r>
          </w:p>
        </w:tc>
      </w:tr>
      <w:tr w:rsidR="00EB6CD4" w:rsidTr="00FD3C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D4" w:rsidRPr="00CF165C" w:rsidRDefault="00EB6CD4" w:rsidP="00FD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D4" w:rsidRPr="00CF165C" w:rsidRDefault="00EB6CD4" w:rsidP="00FD3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(38532)77-1-33, 77-0-50; 77-0-74</w:t>
            </w:r>
          </w:p>
        </w:tc>
      </w:tr>
      <w:tr w:rsidR="00EB6CD4" w:rsidTr="00FD3C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D4" w:rsidRPr="00CF165C" w:rsidRDefault="00EB6CD4" w:rsidP="00FD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D4" w:rsidRPr="00CF165C" w:rsidRDefault="00EB6CD4" w:rsidP="00FD3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2263026002/226301001</w:t>
            </w:r>
          </w:p>
        </w:tc>
      </w:tr>
      <w:tr w:rsidR="00EB6CD4" w:rsidTr="00FD3C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D4" w:rsidRPr="00CF165C" w:rsidRDefault="00EB6CD4" w:rsidP="00FD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D4" w:rsidRPr="00CF165C" w:rsidRDefault="00EB6CD4" w:rsidP="00FD3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1232849000</w:t>
            </w:r>
          </w:p>
        </w:tc>
      </w:tr>
      <w:tr w:rsidR="00EB6CD4" w:rsidTr="00FD3C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CD4" w:rsidRPr="00CF165C" w:rsidRDefault="00EB6CD4" w:rsidP="00FD3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CD4" w:rsidRPr="00CF165C" w:rsidRDefault="00EB6CD4" w:rsidP="00FD3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5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51"/>
        <w:gridCol w:w="1147"/>
        <w:gridCol w:w="1545"/>
        <w:gridCol w:w="1985"/>
        <w:gridCol w:w="458"/>
        <w:gridCol w:w="662"/>
        <w:gridCol w:w="864"/>
        <w:gridCol w:w="1276"/>
        <w:gridCol w:w="1276"/>
        <w:gridCol w:w="1176"/>
        <w:gridCol w:w="819"/>
        <w:gridCol w:w="993"/>
        <w:gridCol w:w="836"/>
        <w:gridCol w:w="978"/>
      </w:tblGrid>
      <w:tr w:rsidR="00EB6CD4" w:rsidTr="00FD3C74">
        <w:trPr>
          <w:trHeight w:val="2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CD4" w:rsidRDefault="00EB6CD4" w:rsidP="00FD3C7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Порядковый 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CD4" w:rsidRDefault="00EB6CD4" w:rsidP="00FD3C7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ОКВЭД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CD4" w:rsidRDefault="00EB6CD4" w:rsidP="00FD3C7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ОКДП</w:t>
            </w:r>
          </w:p>
        </w:tc>
        <w:tc>
          <w:tcPr>
            <w:tcW w:w="11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Условия договора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EB6CD4" w:rsidTr="00FD3C74">
        <w:trPr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4" w:rsidRDefault="00EB6CD4" w:rsidP="00FD3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4" w:rsidRDefault="00EB6CD4" w:rsidP="00FD3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4" w:rsidRDefault="00EB6CD4" w:rsidP="00FD3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Предмет договора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ind w:left="16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(объеме)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График осуществления процедур закупки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4" w:rsidRDefault="00EB6CD4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4" w:rsidRDefault="00EB6CD4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CD4" w:rsidTr="00FD3C74">
        <w:trPr>
          <w:cantSplit/>
          <w:trHeight w:val="1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4" w:rsidRDefault="00EB6CD4" w:rsidP="00FD3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4" w:rsidRDefault="00EB6CD4" w:rsidP="00FD3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4" w:rsidRDefault="00EB6CD4" w:rsidP="00FD3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4" w:rsidRDefault="00EB6CD4" w:rsidP="00FD3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4" w:rsidRDefault="00EB6CD4" w:rsidP="00FD3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CD4" w:rsidRDefault="00EB6CD4" w:rsidP="00FD3C7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CD4" w:rsidRDefault="00EB6CD4" w:rsidP="00FD3C7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4" w:rsidRDefault="00EB6CD4" w:rsidP="00FD3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CD4" w:rsidRDefault="00EB6CD4" w:rsidP="00FD3C7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ОКАТО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CD4" w:rsidRDefault="00EB6CD4" w:rsidP="00FD3C7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4" w:rsidRDefault="00EB6CD4" w:rsidP="00FD3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исполнения договора (месяц, год)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4" w:rsidRDefault="00EB6CD4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D4" w:rsidRDefault="00EB6CD4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CD4" w:rsidTr="00FD3C74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B6CD4" w:rsidTr="00FD3C74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Pr="00EB6CD4" w:rsidRDefault="00EB6CD4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Pr="00EB6CD4" w:rsidRDefault="00EB6CD4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EB6C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EB6CD4" w:rsidRPr="00EB6CD4" w:rsidRDefault="00EB6CD4" w:rsidP="00EB6C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56 репродукция элита, пшеница озимая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57 репродукция элита, рапс озимый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Валеска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B6CD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B6CD4">
              <w:rPr>
                <w:rFonts w:ascii="Times New Roman" w:hAnsi="Times New Roman"/>
                <w:sz w:val="16"/>
                <w:szCs w:val="16"/>
              </w:rPr>
              <w:t xml:space="preserve"> репродукция)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7901C2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7901C2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</w:p>
        </w:tc>
      </w:tr>
      <w:tr w:rsidR="00EB6CD4" w:rsidTr="00FD3C74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Pr="00C75871" w:rsidRDefault="00EB6CD4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Pr="00C75871" w:rsidRDefault="00EB6CD4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Pr="00C75871" w:rsidRDefault="00EB6CD4" w:rsidP="00EB6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метионина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Pr="00C75871" w:rsidRDefault="00EB6CD4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Pr="00C75871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Pr="00C75871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Pr="00C75871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Pr="00C75871" w:rsidRDefault="00EB6CD4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Pr="00C75871" w:rsidRDefault="00EB6CD4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Pr="00C75871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Pr="00C75871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Pr="00C75871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Pr="00C75871" w:rsidRDefault="00EB6CD4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4" w:rsidRDefault="00EB6CD4" w:rsidP="00FD3C74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CD4" w:rsidRDefault="00EB6CD4" w:rsidP="00EB6CD4">
      <w:r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p w:rsidR="00EB6CD4" w:rsidRDefault="00EB6CD4" w:rsidP="00EB6CD4"/>
    <w:p w:rsidR="00EB6CD4" w:rsidRDefault="00EB6CD4" w:rsidP="00EB6CD4"/>
    <w:p w:rsidR="00177DF4" w:rsidRDefault="00177DF4"/>
    <w:sectPr w:rsidR="00177DF4" w:rsidSect="00CF165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6CD4"/>
    <w:rsid w:val="00177DF4"/>
    <w:rsid w:val="005C5B41"/>
    <w:rsid w:val="00771BD7"/>
    <w:rsid w:val="007901C2"/>
    <w:rsid w:val="00EB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2014-07-24T07:34:00Z</dcterms:created>
  <dcterms:modified xsi:type="dcterms:W3CDTF">2014-07-24T07:45:00Z</dcterms:modified>
</cp:coreProperties>
</file>